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E1B6" w14:textId="77777777" w:rsidR="0092203D" w:rsidRPr="00D7103B" w:rsidRDefault="0092203D" w:rsidP="0092203D">
      <w:pPr>
        <w:jc w:val="both"/>
        <w:rPr>
          <w:b/>
          <w:sz w:val="28"/>
          <w:szCs w:val="28"/>
        </w:rPr>
      </w:pPr>
      <w:r w:rsidRPr="00D7103B">
        <w:rPr>
          <w:b/>
          <w:sz w:val="28"/>
          <w:szCs w:val="28"/>
        </w:rPr>
        <w:t xml:space="preserve">Žádost o poskytnutí dotace z Programu pro poskytování dotací pro spolky/organizace </w:t>
      </w:r>
      <w:r>
        <w:rPr>
          <w:b/>
          <w:sz w:val="28"/>
          <w:szCs w:val="28"/>
        </w:rPr>
        <w:t xml:space="preserve">(nezaložené za účelem zisku) </w:t>
      </w:r>
      <w:r w:rsidRPr="00D7103B">
        <w:rPr>
          <w:b/>
          <w:sz w:val="28"/>
          <w:szCs w:val="28"/>
        </w:rPr>
        <w:t>ve městě Osečná na kulturně-sportovní činnost z r</w:t>
      </w:r>
      <w:r>
        <w:rPr>
          <w:b/>
          <w:sz w:val="28"/>
          <w:szCs w:val="28"/>
        </w:rPr>
        <w:t>ozpočtu města Osečná v roce 2025</w:t>
      </w:r>
    </w:p>
    <w:p w14:paraId="636FD397" w14:textId="77777777" w:rsidR="0092203D" w:rsidRDefault="0092203D" w:rsidP="0092203D">
      <w:pPr>
        <w:jc w:val="both"/>
      </w:pPr>
    </w:p>
    <w:p w14:paraId="541524D7" w14:textId="77777777" w:rsidR="0092203D" w:rsidRDefault="0092203D" w:rsidP="0092203D">
      <w:pPr>
        <w:jc w:val="both"/>
      </w:pPr>
    </w:p>
    <w:p w14:paraId="4A3335E7" w14:textId="77777777" w:rsidR="0092203D" w:rsidRDefault="0092203D" w:rsidP="0092203D">
      <w:pPr>
        <w:jc w:val="both"/>
      </w:pPr>
    </w:p>
    <w:p w14:paraId="29A7CB0B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Žadatel:</w:t>
      </w:r>
    </w:p>
    <w:p w14:paraId="25251C98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Přesný název dle zakládací listiny:</w:t>
      </w:r>
    </w:p>
    <w:p w14:paraId="1BC6C485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Sídlo:</w:t>
      </w:r>
    </w:p>
    <w:p w14:paraId="336DD8DE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IČ:</w:t>
      </w:r>
    </w:p>
    <w:p w14:paraId="1825791E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DIČ:</w:t>
      </w:r>
    </w:p>
    <w:p w14:paraId="70A43DC6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Číslo bankovního účtu:</w:t>
      </w:r>
    </w:p>
    <w:p w14:paraId="67E2D8E0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Statutární zástupce:</w:t>
      </w:r>
    </w:p>
    <w:p w14:paraId="04A704A3" w14:textId="77777777" w:rsidR="0092203D" w:rsidRDefault="0092203D" w:rsidP="00922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Zpracovatel žádosti, je-li jím jiná osoba než </w:t>
      </w:r>
      <w:proofErr w:type="spellStart"/>
      <w:proofErr w:type="gramStart"/>
      <w:r>
        <w:rPr>
          <w:sz w:val="28"/>
          <w:szCs w:val="28"/>
        </w:rPr>
        <w:t>stat.zástupce</w:t>
      </w:r>
      <w:proofErr w:type="spellEnd"/>
      <w:proofErr w:type="gramEnd"/>
      <w:r>
        <w:rPr>
          <w:sz w:val="28"/>
          <w:szCs w:val="28"/>
        </w:rPr>
        <w:t>:</w:t>
      </w:r>
    </w:p>
    <w:p w14:paraId="16698CFA" w14:textId="77777777" w:rsidR="0092203D" w:rsidRDefault="0092203D" w:rsidP="009220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Kontaktní telefon, e-mail na zpracovatele žádosti:</w:t>
      </w:r>
    </w:p>
    <w:p w14:paraId="683B5E1B" w14:textId="77777777" w:rsidR="0092203D" w:rsidRPr="00D86FD5" w:rsidRDefault="0092203D" w:rsidP="0092203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Požadovaná celková částka:</w:t>
      </w:r>
    </w:p>
    <w:p w14:paraId="4896262C" w14:textId="77777777" w:rsidR="0092203D" w:rsidRPr="00D86FD5" w:rsidRDefault="0092203D" w:rsidP="0092203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Účel</w:t>
      </w:r>
      <w:r>
        <w:rPr>
          <w:b/>
          <w:sz w:val="28"/>
          <w:szCs w:val="28"/>
          <w:u w:val="single"/>
        </w:rPr>
        <w:t xml:space="preserve"> (akce a druh nákladů)</w:t>
      </w:r>
      <w:r w:rsidRPr="00D86FD5">
        <w:rPr>
          <w:b/>
          <w:sz w:val="28"/>
          <w:szCs w:val="28"/>
          <w:u w:val="single"/>
        </w:rPr>
        <w:t>:</w:t>
      </w:r>
    </w:p>
    <w:p w14:paraId="43434332" w14:textId="77777777" w:rsidR="0092203D" w:rsidRPr="00D86FD5" w:rsidRDefault="0092203D" w:rsidP="0092203D">
      <w:pPr>
        <w:spacing w:line="480" w:lineRule="auto"/>
        <w:jc w:val="both"/>
        <w:rPr>
          <w:b/>
          <w:sz w:val="28"/>
          <w:szCs w:val="28"/>
        </w:rPr>
      </w:pPr>
    </w:p>
    <w:p w14:paraId="0675AD82" w14:textId="77777777" w:rsidR="0092203D" w:rsidRPr="00D86FD5" w:rsidRDefault="0092203D" w:rsidP="0092203D">
      <w:pPr>
        <w:spacing w:line="480" w:lineRule="auto"/>
        <w:jc w:val="both"/>
        <w:rPr>
          <w:b/>
          <w:sz w:val="28"/>
          <w:szCs w:val="28"/>
        </w:rPr>
      </w:pPr>
      <w:r w:rsidRPr="00D86FD5">
        <w:rPr>
          <w:b/>
          <w:sz w:val="28"/>
          <w:szCs w:val="28"/>
          <w:u w:val="single"/>
        </w:rPr>
        <w:t>Období:</w:t>
      </w:r>
      <w:r w:rsidRPr="00D86F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rok 2025</w:t>
      </w:r>
    </w:p>
    <w:p w14:paraId="6B8E0D9F" w14:textId="77777777" w:rsidR="0092203D" w:rsidRPr="00D86FD5" w:rsidRDefault="0092203D" w:rsidP="0092203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Odůvodnění:</w:t>
      </w:r>
    </w:p>
    <w:p w14:paraId="43AD6BD9" w14:textId="77777777" w:rsidR="0092203D" w:rsidRPr="00D86FD5" w:rsidRDefault="0092203D" w:rsidP="0092203D">
      <w:pPr>
        <w:spacing w:line="480" w:lineRule="auto"/>
        <w:jc w:val="both"/>
        <w:rPr>
          <w:b/>
          <w:sz w:val="28"/>
          <w:szCs w:val="28"/>
        </w:rPr>
      </w:pPr>
    </w:p>
    <w:p w14:paraId="6F0F2AA3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Osoby s podílem v této právnické osobě:</w:t>
      </w:r>
    </w:p>
    <w:p w14:paraId="33E3A202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</w:rPr>
      </w:pPr>
    </w:p>
    <w:p w14:paraId="3ECAE4B1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Osoby, v nichž má žadatel přímý podíl, a výše tohoto podílu:</w:t>
      </w:r>
    </w:p>
    <w:p w14:paraId="08B43C76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5802C66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>Případné přílohy:</w:t>
      </w:r>
    </w:p>
    <w:p w14:paraId="2133FB01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23126CF" w14:textId="77777777" w:rsidR="0092203D" w:rsidRPr="00D86FD5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 xml:space="preserve">Datum:                            </w:t>
      </w:r>
    </w:p>
    <w:p w14:paraId="44F461C3" w14:textId="0E9B8AD4" w:rsidR="004C085C" w:rsidRPr="0092203D" w:rsidRDefault="0092203D" w:rsidP="0092203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6FD5">
        <w:rPr>
          <w:b/>
          <w:sz w:val="28"/>
          <w:szCs w:val="28"/>
          <w:u w:val="single"/>
        </w:rPr>
        <w:t xml:space="preserve">Podpis osoby </w:t>
      </w:r>
      <w:r>
        <w:rPr>
          <w:b/>
          <w:sz w:val="28"/>
          <w:szCs w:val="28"/>
          <w:u w:val="single"/>
        </w:rPr>
        <w:t>statutárního zástupce</w:t>
      </w:r>
      <w:r w:rsidRPr="00D86FD5">
        <w:rPr>
          <w:b/>
          <w:sz w:val="28"/>
          <w:szCs w:val="28"/>
          <w:u w:val="single"/>
        </w:rPr>
        <w:t xml:space="preserve"> žadatele:</w:t>
      </w:r>
    </w:p>
    <w:sectPr w:rsidR="004C085C" w:rsidRPr="0092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3D"/>
    <w:rsid w:val="004C085C"/>
    <w:rsid w:val="007B0E2F"/>
    <w:rsid w:val="00875F68"/>
    <w:rsid w:val="009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7A17"/>
  <w15:chartTrackingRefBased/>
  <w15:docId w15:val="{72D4C821-4C01-4918-8B83-797999E2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20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0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0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0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0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0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0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0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0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0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0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0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0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0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0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0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0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0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20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0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20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0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2025-03-03T13:48:00Z</dcterms:created>
  <dcterms:modified xsi:type="dcterms:W3CDTF">2025-03-03T13:49:00Z</dcterms:modified>
</cp:coreProperties>
</file>